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4B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47700"/>
            <wp:effectExtent l="0" t="0" r="0" b="0"/>
            <wp:wrapNone/>
            <wp:docPr id="2" name="Picture 1" descr="C:\Documents and Settings\Pui Panakan\Desktop\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i Panakan\Desktop\mj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</w:t>
      </w:r>
    </w:p>
    <w:p w:rsidR="00617CC7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63 หมู่ 4 ต.หนองหาร อ.สันทราย จ.เชียงใหม่ 50290</w:t>
      </w:r>
    </w:p>
    <w:p w:rsidR="0022654B" w:rsidRPr="00C27155" w:rsidRDefault="0022654B" w:rsidP="004D659B">
      <w:pPr>
        <w:spacing w:after="0"/>
        <w:ind w:firstLine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</w:rPr>
        <w:t xml:space="preserve">Tel.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53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873000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https://www.mju.ac.th/th/</w:t>
      </w:r>
      <w:r w:rsidR="006B5F6B" w:rsidRPr="006B5F6B">
        <w:rPr>
          <w:rFonts w:ascii="TH SarabunPSK" w:hAnsi="TH SarabunPSK" w:cs="TH SarabunPSK"/>
          <w:b/>
          <w:bCs/>
          <w:sz w:val="32"/>
          <w:szCs w:val="32"/>
        </w:rPr>
        <w:pict>
          <v:rect id="_x0000_i1025" style="width:426.8pt;height:1.25pt" o:hrpct="988" o:hralign="center" o:hrstd="t" o:hr="t" fillcolor="#a0a0a0" stroked="f"/>
        </w:pic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หนังสือรับรองการใช้ประโยชน์ผลงานวิจัย</w:t>
      </w:r>
      <w:r w:rsidR="004D659B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C27155" w:rsidRPr="00C27155">
        <w:rPr>
          <w:rFonts w:ascii="TH SarabunPSK" w:hAnsi="TH SarabunPSK" w:cs="TH SarabunPSK"/>
          <w:b/>
          <w:bCs/>
          <w:sz w:val="32"/>
          <w:szCs w:val="32"/>
          <w:cs/>
        </w:rPr>
        <w:t>ของคณาจารย์ นักวิจัย นั</w:t>
      </w:r>
      <w:r w:rsidR="00C27155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กวิชาการ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จากหน่วยงานภายนอก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 ..................................................................................................</w:t>
      </w:r>
      <w:r w:rsidR="0034395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แหน่ง (ระดับผู้บริหารขององค์กร/หน่วยงาน)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ชื่อหน่วยงาน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สถานที่ตั้ง 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เบอร์ติดต่อ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ขอรับรองว่าได้นำ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4D659B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.......................................................................................</w:t>
      </w:r>
      <w:r w:rsidR="004D659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D659B">
        <w:rPr>
          <w:rFonts w:ascii="TH SarabunPSK" w:hAnsi="TH SarabunPSK" w:cs="TH SarabunPSK"/>
          <w:sz w:val="32"/>
          <w:szCs w:val="32"/>
          <w:cs/>
        </w:rPr>
        <w:br/>
      </w:r>
      <w:r w:rsidRPr="00C27155">
        <w:rPr>
          <w:rFonts w:ascii="TH SarabunPSK" w:hAnsi="TH SarabunPSK" w:cs="TH SarabunPSK"/>
          <w:sz w:val="32"/>
          <w:szCs w:val="32"/>
          <w:cs/>
        </w:rPr>
        <w:t>ซึ่งเป็นผลงานของ..................................................................................................................................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1A033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>มาใช้ประโยชน์ในองค์กร/หน่วยงาน ทางด้านต่อไปนี้</w:t>
      </w:r>
    </w:p>
    <w:p w:rsidR="0022654B" w:rsidRPr="00C27155" w:rsidRDefault="00343950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(กรุณาทำ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A1649D" w:rsidRPr="00A1649D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>
        <w:rPr>
          <w:rFonts w:ascii="TH SarabunPSK" w:hAnsi="TH SarabunPSK" w:cs="TH SarabunPSK"/>
          <w:sz w:val="32"/>
          <w:szCs w:val="32"/>
          <w:cs/>
        </w:rPr>
        <w:t> และระบุรายละเอียดการนำ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ไปใช้ประโยชน์ขององค์กร/หน่วยงานของท่าน)</w:t>
      </w:r>
    </w:p>
    <w:p w:rsidR="005812AE" w:rsidRDefault="0022654B" w:rsidP="001B6A1D">
      <w:pPr>
        <w:spacing w:after="0" w:line="240" w:lineRule="auto"/>
        <w:ind w:left="350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การใช้ประโยชน์เชิงนโยบาย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(เช่น การนำไปประกอบเป็นข้อมูลการประกาศใช้กฎหมาย หรือกำหนดมาตรการ </w:t>
      </w:r>
      <w:r w:rsidR="004D659B" w:rsidRPr="00D57F77">
        <w:rPr>
          <w:rFonts w:ascii="TH SarabunPSK" w:hAnsi="TH SarabunPSK" w:cs="TH SarabunPSK" w:hint="cs"/>
          <w:sz w:val="32"/>
          <w:szCs w:val="32"/>
          <w:cs/>
        </w:rPr>
        <w:t xml:space="preserve">ระเบียบ 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กฎเกณฑ์ต่าง ๆ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1B6A1D" w:rsidRDefault="001B6A1D" w:rsidP="001B6A1D">
      <w:pPr>
        <w:spacing w:after="0" w:line="240" w:lineRule="auto"/>
        <w:ind w:left="322" w:hanging="322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เศรษฐกิจ </w:t>
      </w:r>
      <w:r w:rsidRPr="00D57F77">
        <w:rPr>
          <w:rFonts w:ascii="TH SarabunPSK" w:hAnsi="TH SarabunPSK" w:cs="TH SarabunPSK" w:hint="cs"/>
          <w:sz w:val="32"/>
          <w:szCs w:val="32"/>
          <w:cs/>
        </w:rPr>
        <w:t>(เช่น งานวิจัยเพื่อพัฒนาสิ่งประดิษฐ์ หรือผลิตภ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ัณฑ์ที่ก่อให้เกิดรายได้ หรือการ</w:t>
      </w:r>
      <w:r w:rsidRPr="00D57F77">
        <w:rPr>
          <w:rFonts w:ascii="TH SarabunPSK" w:hAnsi="TH SarabunPSK" w:cs="TH SarabunPSK" w:hint="cs"/>
          <w:sz w:val="32"/>
          <w:szCs w:val="32"/>
          <w:cs/>
        </w:rPr>
        <w:t xml:space="preserve">เพิ่มประสิทธิภาพการผลิต) </w:t>
      </w:r>
    </w:p>
    <w:p w:rsidR="001B6A1D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การใช้ประโยชน์เชิง</w:t>
      </w:r>
      <w:r w:rsidRPr="00D57F7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สังคม </w:t>
      </w:r>
      <w:r w:rsidRPr="00D57F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(เช่น นำไปใช้ประโยชน์แก่สาธารณะชน ในเรื่องต่าง ๆ ที่ทำให้คุณภาพชีวิตและเศรษฐกิจดีขึ้น) </w:t>
      </w:r>
    </w:p>
    <w:p w:rsidR="007748E1" w:rsidRPr="00D57F77" w:rsidRDefault="007748E1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การใช้ประโยชน์เชิงวิชาการ </w:t>
      </w:r>
      <w:r w:rsidR="00502B60" w:rsidRPr="00502B60">
        <w:rPr>
          <w:rFonts w:ascii="TH SarabunPSK" w:hAnsi="TH SarabunPSK" w:cs="TH SarabunPSK" w:hint="cs"/>
          <w:sz w:val="32"/>
          <w:szCs w:val="32"/>
          <w:cs/>
        </w:rPr>
        <w:t>(เช่น</w:t>
      </w:r>
      <w:r w:rsidR="00C512E7" w:rsidRPr="00CF4730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การอ้างอิงผลงานวิจัยที่มีการตีพิมพ์ในวารสารวิชาการ</w:t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 xml:space="preserve"> ใช้ประกอบการขอตำแหน่ง</w:t>
      </w:r>
      <w:r w:rsidR="00A037ED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br/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C512E7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:rsidR="001B6A1D" w:rsidRPr="00D57F77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อื่น ๆ </w:t>
      </w:r>
      <w:r w:rsidRPr="00A164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ได้แก่ </w:t>
      </w:r>
      <w:r w:rsidRPr="00A1649D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</w:t>
      </w:r>
    </w:p>
    <w:p w:rsidR="001B6A1D" w:rsidRPr="001B6A1D" w:rsidRDefault="001B6A1D" w:rsidP="00396D50">
      <w:pPr>
        <w:spacing w:after="0"/>
        <w:ind w:left="350" w:hanging="350"/>
        <w:jc w:val="thaiDistribute"/>
        <w:rPr>
          <w:rFonts w:ascii="TH SarabunPSK" w:hAnsi="TH SarabunPSK" w:cs="TH SarabunPSK"/>
          <w:sz w:val="16"/>
          <w:szCs w:val="16"/>
        </w:rPr>
      </w:pPr>
    </w:p>
    <w:p w:rsidR="005812AE" w:rsidRPr="00C27155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องค์กร/หน่วยงานของท่</w:t>
      </w:r>
      <w:r>
        <w:rPr>
          <w:rFonts w:ascii="TH SarabunPSK" w:hAnsi="TH SarabunPSK" w:cs="TH SarabunPSK"/>
          <w:sz w:val="32"/>
          <w:szCs w:val="32"/>
          <w:cs/>
        </w:rPr>
        <w:t>านนำ</w:t>
      </w:r>
      <w:r w:rsidRPr="00C27155">
        <w:rPr>
          <w:rFonts w:ascii="TH SarabunPSK" w:hAnsi="TH SarabunPSK" w:cs="TH SarabunPSK"/>
          <w:sz w:val="32"/>
          <w:szCs w:val="32"/>
          <w:cs/>
        </w:rPr>
        <w:t>งานวิจัยไปใช้ประโยชน์อย่างไร (ระบุ) 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812AE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A1649D" w:rsidRPr="00A1649D" w:rsidRDefault="00A1649D" w:rsidP="005812AE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812AE" w:rsidRDefault="005812AE" w:rsidP="005812AE">
      <w:pPr>
        <w:spacing w:after="0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งานวิจัยมีผลดี/ประโยชน์ต่อองค์กร/หน่วยงานของท่านอย่างไร (ระบุ) </w:t>
      </w:r>
    </w:p>
    <w:p w:rsidR="005812AE" w:rsidRPr="00C27155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812AE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065363" w:rsidRDefault="00065363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22654B" w:rsidRPr="005812AE" w:rsidRDefault="0022654B" w:rsidP="0022654B">
      <w:pPr>
        <w:rPr>
          <w:rFonts w:ascii="TH SarabunPSK" w:hAnsi="TH SarabunPSK" w:cs="TH SarabunPSK"/>
          <w:b/>
          <w:bCs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ช่วงเวลาในการใช้ป</w:t>
      </w:r>
      <w:bookmarkStart w:id="0" w:name="_GoBack"/>
      <w:bookmarkEnd w:id="0"/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ระโยชน์</w:t>
      </w:r>
    </w:p>
    <w:p w:rsidR="0022654B" w:rsidRDefault="0022654B" w:rsidP="0022654B">
      <w:pPr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 ตั้งแต่ </w:t>
      </w:r>
      <w:r w:rsidR="001A0335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 xml:space="preserve"> จนถึง ...........................................................................</w:t>
      </w:r>
    </w:p>
    <w:p w:rsidR="0022654B" w:rsidRPr="00C27155" w:rsidRDefault="0022654B" w:rsidP="001A0335">
      <w:pPr>
        <w:spacing w:after="0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</w:t>
      </w:r>
      <w:r w:rsidR="005812AE">
        <w:rPr>
          <w:rFonts w:ascii="TH SarabunPSK" w:hAnsi="TH SarabunPSK" w:cs="TH SarabunPSK"/>
          <w:sz w:val="32"/>
          <w:szCs w:val="32"/>
          <w:cs/>
        </w:rPr>
        <w:t>เจ้าขอลงนามในหนังสือรับรองการนำผลงานวิจัย</w:t>
      </w:r>
      <w:r w:rsidR="00281B54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C27155">
        <w:rPr>
          <w:rFonts w:ascii="TH SarabunPSK" w:hAnsi="TH SarabunPSK" w:cs="TH SarabunPSK"/>
          <w:sz w:val="32"/>
          <w:szCs w:val="32"/>
          <w:cs/>
        </w:rPr>
        <w:t>ไปใช้ประโยชน์</w:t>
      </w:r>
      <w:r w:rsidR="005812AE">
        <w:rPr>
          <w:rFonts w:ascii="TH SarabunPSK" w:hAnsi="TH SarabunPSK" w:cs="TH SarabunPSK" w:hint="cs"/>
          <w:sz w:val="32"/>
          <w:szCs w:val="32"/>
          <w:cs/>
        </w:rPr>
        <w:t>ของมหาวิทยาลัยแม่โจ้</w:t>
      </w:r>
    </w:p>
    <w:p w:rsidR="0022654B" w:rsidRPr="00C27155" w:rsidRDefault="005812AE" w:rsidP="00927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เพื่อเป็นหลักฐานการนำผลงานวิจัย</w:t>
      </w:r>
      <w:r w:rsidR="0097347D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มาใช้ประโยชน์ดังกล่าว</w:t>
      </w:r>
    </w:p>
    <w:p w:rsidR="0022654B" w:rsidRPr="00C27155" w:rsidRDefault="0022654B" w:rsidP="0022654B">
      <w:pPr>
        <w:rPr>
          <w:rFonts w:ascii="TH SarabunPSK" w:hAnsi="TH SarabunPSK" w:cs="TH SarabunPSK"/>
          <w:sz w:val="32"/>
          <w:szCs w:val="32"/>
        </w:rPr>
      </w:pPr>
    </w:p>
    <w:p w:rsidR="0022654B" w:rsidRPr="00281B54" w:rsidRDefault="0022654B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22654B" w:rsidRPr="00281B54" w:rsidRDefault="00927BEF" w:rsidP="001A03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</w:p>
    <w:p w:rsidR="0022654B" w:rsidRPr="00281B54" w:rsidRDefault="00927BEF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="0022654B" w:rsidRPr="00927BE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แหน่ง </w:t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070299" w:rsidRDefault="00070299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0335" w:rsidRDefault="001A0335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654B" w:rsidRPr="00782CE3" w:rsidRDefault="0022654B" w:rsidP="00782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E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782CE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1A0335">
        <w:rPr>
          <w:rFonts w:ascii="TH SarabunPSK" w:hAnsi="TH SarabunPSK" w:cs="TH SarabunPSK"/>
          <w:sz w:val="32"/>
          <w:szCs w:val="32"/>
          <w:cs/>
        </w:rPr>
        <w:t>ประทับตราของ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องค์กร/</w:t>
      </w:r>
      <w:r w:rsidRPr="001A0335">
        <w:rPr>
          <w:rFonts w:ascii="TH SarabunPSK" w:hAnsi="TH SarabunPSK" w:cs="TH SarabunPSK"/>
          <w:sz w:val="32"/>
          <w:szCs w:val="32"/>
          <w:cs/>
        </w:rPr>
        <w:t>หน่วยงานในเอกสารนี้ (ถ้ามี)</w:t>
      </w:r>
    </w:p>
    <w:p w:rsidR="00AA6ABA" w:rsidRDefault="00AA6ABA" w:rsidP="00AA6AB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AA6ABA" w:rsidSect="006C0B0A">
      <w:headerReference w:type="default" r:id="rId8"/>
      <w:pgSz w:w="12240" w:h="15840"/>
      <w:pgMar w:top="1418" w:right="902" w:bottom="42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DB1" w:rsidRDefault="00AA5DB1" w:rsidP="00ED1C92">
      <w:pPr>
        <w:spacing w:after="0" w:line="240" w:lineRule="auto"/>
      </w:pPr>
      <w:r>
        <w:separator/>
      </w:r>
    </w:p>
  </w:endnote>
  <w:endnote w:type="continuationSeparator" w:id="1">
    <w:p w:rsidR="00AA5DB1" w:rsidRDefault="00AA5DB1" w:rsidP="00ED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DB1" w:rsidRDefault="00AA5DB1" w:rsidP="00ED1C92">
      <w:pPr>
        <w:spacing w:after="0" w:line="240" w:lineRule="auto"/>
      </w:pPr>
      <w:r>
        <w:separator/>
      </w:r>
    </w:p>
  </w:footnote>
  <w:footnote w:type="continuationSeparator" w:id="1">
    <w:p w:rsidR="00AA5DB1" w:rsidRDefault="00AA5DB1" w:rsidP="00ED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718173"/>
      <w:docPartObj>
        <w:docPartGallery w:val="Page Numbers (Top of Page)"/>
        <w:docPartUnique/>
      </w:docPartObj>
    </w:sdtPr>
    <w:sdtContent>
      <w:p w:rsidR="00ED1C92" w:rsidRDefault="006B5F6B">
        <w:pPr>
          <w:pStyle w:val="a4"/>
          <w:jc w:val="right"/>
        </w:pPr>
        <w:r w:rsidRPr="00782CE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D1C92" w:rsidRPr="00782CE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B4CE4" w:rsidRPr="00AB4CE4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ED1C92" w:rsidRDefault="00ED1C9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114A"/>
    <w:multiLevelType w:val="hybridMultilevel"/>
    <w:tmpl w:val="29B2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2654B"/>
    <w:rsid w:val="00005AA4"/>
    <w:rsid w:val="000360AA"/>
    <w:rsid w:val="000564A7"/>
    <w:rsid w:val="00065363"/>
    <w:rsid w:val="00065C12"/>
    <w:rsid w:val="00070299"/>
    <w:rsid w:val="001A0335"/>
    <w:rsid w:val="001B0AEF"/>
    <w:rsid w:val="001B6A1D"/>
    <w:rsid w:val="001D45F5"/>
    <w:rsid w:val="001F4879"/>
    <w:rsid w:val="0022654B"/>
    <w:rsid w:val="00255E3C"/>
    <w:rsid w:val="00272FAD"/>
    <w:rsid w:val="00281B54"/>
    <w:rsid w:val="002E0F68"/>
    <w:rsid w:val="002E5E9B"/>
    <w:rsid w:val="00343950"/>
    <w:rsid w:val="00396D50"/>
    <w:rsid w:val="004D659B"/>
    <w:rsid w:val="00502B60"/>
    <w:rsid w:val="005343DE"/>
    <w:rsid w:val="005367E5"/>
    <w:rsid w:val="005812AE"/>
    <w:rsid w:val="005E0D6D"/>
    <w:rsid w:val="00617CC7"/>
    <w:rsid w:val="00684331"/>
    <w:rsid w:val="006A1B37"/>
    <w:rsid w:val="006B5F6B"/>
    <w:rsid w:val="006C0B0A"/>
    <w:rsid w:val="00706A35"/>
    <w:rsid w:val="007748E1"/>
    <w:rsid w:val="00782CE3"/>
    <w:rsid w:val="007F5F6B"/>
    <w:rsid w:val="00801238"/>
    <w:rsid w:val="00875A23"/>
    <w:rsid w:val="00924940"/>
    <w:rsid w:val="00927BEF"/>
    <w:rsid w:val="0097347D"/>
    <w:rsid w:val="009F56AF"/>
    <w:rsid w:val="00A037ED"/>
    <w:rsid w:val="00A1649D"/>
    <w:rsid w:val="00AA5DB1"/>
    <w:rsid w:val="00AA6ABA"/>
    <w:rsid w:val="00AB4CE4"/>
    <w:rsid w:val="00B95A80"/>
    <w:rsid w:val="00C27155"/>
    <w:rsid w:val="00C512E7"/>
    <w:rsid w:val="00D57F77"/>
    <w:rsid w:val="00DB6BB1"/>
    <w:rsid w:val="00DE26E7"/>
    <w:rsid w:val="00E35714"/>
    <w:rsid w:val="00EB15D4"/>
    <w:rsid w:val="00ED1C92"/>
    <w:rsid w:val="00F12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D1C92"/>
  </w:style>
  <w:style w:type="paragraph" w:styleId="a6">
    <w:name w:val="footer"/>
    <w:basedOn w:val="a"/>
    <w:link w:val="a7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D1C92"/>
  </w:style>
  <w:style w:type="paragraph" w:styleId="a8">
    <w:name w:val="Balloon Text"/>
    <w:basedOn w:val="a"/>
    <w:link w:val="a9"/>
    <w:uiPriority w:val="99"/>
    <w:semiHidden/>
    <w:unhideWhenUsed/>
    <w:rsid w:val="007748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748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2022-08-09T09:27:00Z</cp:lastPrinted>
  <dcterms:created xsi:type="dcterms:W3CDTF">2023-04-11T06:30:00Z</dcterms:created>
  <dcterms:modified xsi:type="dcterms:W3CDTF">2023-04-11T06:30:00Z</dcterms:modified>
</cp:coreProperties>
</file>